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31" w:rsidRDefault="00634797" w:rsidP="0038318D">
      <w:pPr>
        <w:ind w:firstLine="2552"/>
        <w:jc w:val="center"/>
        <w:rPr>
          <w:b/>
          <w:sz w:val="36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67164</wp:posOffset>
            </wp:positionV>
            <wp:extent cx="1433384" cy="14333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84" cy="143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98" w:rsidRPr="00CE7B91">
        <w:rPr>
          <w:b/>
          <w:sz w:val="36"/>
          <w:szCs w:val="32"/>
        </w:rPr>
        <w:t>SEMIÓTICA E LINGUÍSTICA</w:t>
      </w:r>
    </w:p>
    <w:p w:rsidR="00696A0F" w:rsidRPr="00754038" w:rsidRDefault="00696A0F" w:rsidP="00E2497A">
      <w:pPr>
        <w:jc w:val="center"/>
        <w:rPr>
          <w:b/>
          <w:sz w:val="32"/>
          <w:szCs w:val="32"/>
        </w:rPr>
      </w:pPr>
    </w:p>
    <w:p w:rsidR="00237530" w:rsidRPr="00CE7B91" w:rsidRDefault="00237530" w:rsidP="00E2497A">
      <w:pPr>
        <w:jc w:val="center"/>
        <w:rPr>
          <w:b/>
          <w:sz w:val="40"/>
          <w:szCs w:val="32"/>
        </w:rPr>
      </w:pPr>
    </w:p>
    <w:tbl>
      <w:tblPr>
        <w:tblStyle w:val="Tabelacomgrade"/>
        <w:tblpPr w:leftFromText="141" w:rightFromText="141" w:vertAnchor="page" w:horzAnchor="page" w:tblpX="5073" w:tblpY="2645"/>
        <w:tblW w:w="951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334"/>
        <w:gridCol w:w="372"/>
        <w:gridCol w:w="332"/>
        <w:gridCol w:w="366"/>
        <w:gridCol w:w="372"/>
        <w:gridCol w:w="366"/>
        <w:gridCol w:w="367"/>
        <w:gridCol w:w="330"/>
        <w:gridCol w:w="333"/>
        <w:gridCol w:w="333"/>
        <w:gridCol w:w="415"/>
        <w:gridCol w:w="373"/>
        <w:gridCol w:w="367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Q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Z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Ç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</w:tr>
      <w:tr w:rsidR="00CE7B91" w:rsidRPr="00CE7B91" w:rsidTr="00CE7B91">
        <w:tc>
          <w:tcPr>
            <w:tcW w:w="372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Ç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FFFFFF" w:themeFill="background1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Z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Q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W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Z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Q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W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Q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</w:tr>
      <w:tr w:rsidR="00CE7B91" w:rsidRPr="00CE7B91" w:rsidTr="00CE7B91">
        <w:tc>
          <w:tcPr>
            <w:tcW w:w="372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3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3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2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66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30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3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415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67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3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W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auto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W</w:t>
            </w:r>
          </w:p>
        </w:tc>
        <w:tc>
          <w:tcPr>
            <w:tcW w:w="374" w:type="dxa"/>
          </w:tcPr>
          <w:p w:rsidR="00237530" w:rsidRPr="00CE7B91" w:rsidRDefault="00237530" w:rsidP="00237530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</w:tr>
    </w:tbl>
    <w:p w:rsidR="004D7423" w:rsidRPr="00CE7B91" w:rsidRDefault="009A7480" w:rsidP="00DE54E0">
      <w:pPr>
        <w:spacing w:after="0" w:line="24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8.3pt;margin-top:39.75pt;width:143.5pt;height:324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 style="mso-next-textbox:#Caixa de Texto 2">
              <w:txbxContent>
                <w:p w:rsidR="003D68AB" w:rsidRPr="00CE7B91" w:rsidRDefault="003D68AB" w:rsidP="00237530">
                  <w:pPr>
                    <w:spacing w:after="0" w:line="288" w:lineRule="auto"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CE7B91">
                    <w:rPr>
                      <w:rFonts w:ascii="Arial" w:hAnsi="Arial" w:cs="Arial"/>
                      <w:b/>
                      <w:sz w:val="24"/>
                    </w:rPr>
                    <w:t>Encontre os termos</w:t>
                  </w:r>
                </w:p>
                <w:p w:rsidR="003D68AB" w:rsidRPr="00CE7B91" w:rsidRDefault="003D68AB" w:rsidP="00237530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Conceito</w:t>
                  </w: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Diacronia</w:t>
                  </w: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Estrutura</w:t>
                  </w: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Fala</w:t>
                  </w: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Forma acústica</w:t>
                  </w: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Língua</w:t>
                  </w:r>
                </w:p>
                <w:p w:rsidR="003D68AB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Linguagem</w:t>
                  </w: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Semiologia</w:t>
                  </w: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Signo</w:t>
                  </w: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Significante</w:t>
                  </w: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Significado</w:t>
                  </w: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Sincronia</w:t>
                  </w:r>
                </w:p>
                <w:p w:rsidR="003D68AB" w:rsidRPr="00CE7B91" w:rsidRDefault="003D68AB" w:rsidP="00CE7B91">
                  <w:pPr>
                    <w:spacing w:after="0" w:line="312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CE7B91">
                    <w:rPr>
                      <w:rFonts w:ascii="Arial" w:hAnsi="Arial" w:cs="Arial"/>
                      <w:sz w:val="24"/>
                    </w:rPr>
                    <w:t>Sintagma</w:t>
                  </w:r>
                </w:p>
                <w:p w:rsidR="003D68AB" w:rsidRPr="00237530" w:rsidRDefault="003D68AB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6B7DC4" w:rsidRPr="00CE7B91" w:rsidRDefault="006B7DC4" w:rsidP="00DE54E0">
      <w:pPr>
        <w:spacing w:after="0" w:line="240" w:lineRule="auto"/>
        <w:jc w:val="both"/>
        <w:sectPr w:rsidR="006B7DC4" w:rsidRPr="00CE7B91" w:rsidSect="00900FA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E54E0" w:rsidRPr="00CE7B91" w:rsidRDefault="00900FA4" w:rsidP="00900FA4">
      <w:pPr>
        <w:jc w:val="center"/>
        <w:rPr>
          <w:rFonts w:ascii="Arial" w:hAnsi="Arial" w:cs="Arial"/>
          <w:b/>
          <w:sz w:val="32"/>
        </w:rPr>
      </w:pPr>
      <w:r w:rsidRPr="00CE7B91">
        <w:rPr>
          <w:rFonts w:ascii="Arial" w:hAnsi="Arial" w:cs="Arial"/>
          <w:b/>
          <w:sz w:val="32"/>
        </w:rPr>
        <w:lastRenderedPageBreak/>
        <w:t>Chave de resposta</w:t>
      </w:r>
    </w:p>
    <w:tbl>
      <w:tblPr>
        <w:tblStyle w:val="Tabelacomgrade"/>
        <w:tblpPr w:leftFromText="141" w:rightFromText="141" w:vertAnchor="page" w:horzAnchor="margin" w:tblpXSpec="center" w:tblpY="2573"/>
        <w:tblW w:w="951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334"/>
        <w:gridCol w:w="372"/>
        <w:gridCol w:w="332"/>
        <w:gridCol w:w="366"/>
        <w:gridCol w:w="372"/>
        <w:gridCol w:w="366"/>
        <w:gridCol w:w="367"/>
        <w:gridCol w:w="330"/>
        <w:gridCol w:w="333"/>
        <w:gridCol w:w="333"/>
        <w:gridCol w:w="415"/>
        <w:gridCol w:w="373"/>
        <w:gridCol w:w="367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CE7B91" w:rsidRPr="00CE7B91" w:rsidTr="00CE7B91">
        <w:tc>
          <w:tcPr>
            <w:tcW w:w="372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4" w:type="dxa"/>
          </w:tcPr>
          <w:p w:rsidR="00900FA4" w:rsidRPr="00CE7B91" w:rsidRDefault="00900FA4" w:rsidP="00CE7B91">
            <w:pPr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2" w:type="dxa"/>
            <w:shd w:val="clear" w:color="auto" w:fill="auto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2" w:type="dxa"/>
          </w:tcPr>
          <w:p w:rsidR="00900FA4" w:rsidRPr="00CE7B91" w:rsidRDefault="00900FA4" w:rsidP="00CE7B91">
            <w:pPr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6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2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6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7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30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33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33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3" w:type="dxa"/>
            <w:shd w:val="clear" w:color="auto" w:fill="D6E3BC" w:themeFill="accent3" w:themeFillTint="66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7" w:type="dxa"/>
            <w:shd w:val="clear" w:color="auto" w:fill="D6E3BC" w:themeFill="accent3" w:themeFillTint="66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3" w:type="dxa"/>
            <w:shd w:val="clear" w:color="auto" w:fill="D6E3BC" w:themeFill="accent3" w:themeFillTint="66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FFFFFF" w:themeFill="background1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FFFFFF" w:themeFill="background1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FFFFFF" w:themeFill="background1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FFFFFF" w:themeFill="background1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</w:tr>
      <w:tr w:rsidR="00CE7B91" w:rsidRPr="00CE7B91" w:rsidTr="00CE7B91">
        <w:tc>
          <w:tcPr>
            <w:tcW w:w="372" w:type="dxa"/>
          </w:tcPr>
          <w:p w:rsidR="00900FA4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34" w:type="dxa"/>
          </w:tcPr>
          <w:p w:rsidR="00900FA4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2" w:type="dxa"/>
            <w:shd w:val="clear" w:color="auto" w:fill="FFFFFF" w:themeFill="background1"/>
          </w:tcPr>
          <w:p w:rsidR="00900FA4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2" w:type="dxa"/>
          </w:tcPr>
          <w:p w:rsidR="00900FA4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6" w:type="dxa"/>
          </w:tcPr>
          <w:p w:rsidR="00900FA4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</w:tcPr>
          <w:p w:rsidR="00900FA4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66" w:type="dxa"/>
          </w:tcPr>
          <w:p w:rsidR="00900FA4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7" w:type="dxa"/>
          </w:tcPr>
          <w:p w:rsidR="00900FA4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0" w:type="dxa"/>
            <w:shd w:val="clear" w:color="auto" w:fill="FFFFFF" w:themeFill="background1"/>
          </w:tcPr>
          <w:p w:rsidR="00900FA4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33" w:type="dxa"/>
          </w:tcPr>
          <w:p w:rsidR="00900FA4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3" w:type="dxa"/>
          </w:tcPr>
          <w:p w:rsidR="00900FA4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415" w:type="dxa"/>
          </w:tcPr>
          <w:p w:rsidR="00900FA4" w:rsidRPr="00CE7B91" w:rsidRDefault="009C7D1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3" w:type="dxa"/>
          </w:tcPr>
          <w:p w:rsidR="00900FA4" w:rsidRPr="00CE7B91" w:rsidRDefault="009C7D1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7" w:type="dxa"/>
          </w:tcPr>
          <w:p w:rsidR="00900FA4" w:rsidRPr="00CE7B91" w:rsidRDefault="009C7D1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3" w:type="dxa"/>
          </w:tcPr>
          <w:p w:rsidR="00900FA4" w:rsidRPr="00CE7B91" w:rsidRDefault="009C7D1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FFFFFF" w:themeFill="background1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FFFFFF" w:themeFill="background1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FFFFFF" w:themeFill="background1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FFFFFF" w:themeFill="background1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FFFFFF" w:themeFill="background1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4" w:type="dxa"/>
            <w:shd w:val="clear" w:color="auto" w:fill="FFFFFF" w:themeFill="background1"/>
          </w:tcPr>
          <w:p w:rsidR="00900FA4" w:rsidRPr="00CE7B91" w:rsidRDefault="00900FA4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3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0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30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3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0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7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3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0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7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3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2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66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0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3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66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0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3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Q</w:t>
            </w:r>
          </w:p>
        </w:tc>
        <w:tc>
          <w:tcPr>
            <w:tcW w:w="372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30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67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30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415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67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Z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32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6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66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67" w:type="dxa"/>
            <w:shd w:val="clear" w:color="auto" w:fill="FFFFFF" w:themeFill="background1"/>
          </w:tcPr>
          <w:p w:rsidR="00BE4B6D" w:rsidRPr="00CE7B91" w:rsidRDefault="008259BE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0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67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2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6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6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7" w:type="dxa"/>
            <w:shd w:val="clear" w:color="auto" w:fill="FFFFFF" w:themeFill="background1"/>
          </w:tcPr>
          <w:p w:rsidR="00BE4B6D" w:rsidRPr="00CE7B91" w:rsidRDefault="00BE4B6D" w:rsidP="00CE7B91">
            <w:pPr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30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3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415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7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3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6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6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7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0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415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7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Ç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</w:tr>
      <w:tr w:rsidR="00CE7B91" w:rsidRPr="00CE7B91" w:rsidTr="00CE7B91">
        <w:tc>
          <w:tcPr>
            <w:tcW w:w="372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2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2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66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30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Ç</w:t>
            </w:r>
          </w:p>
        </w:tc>
        <w:tc>
          <w:tcPr>
            <w:tcW w:w="415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7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6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7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0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3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415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67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2" w:type="dxa"/>
            <w:shd w:val="clear" w:color="auto" w:fill="FFFFFF" w:themeFill="background1"/>
          </w:tcPr>
          <w:p w:rsidR="00BE4B6D" w:rsidRPr="00CE7B91" w:rsidRDefault="00BE4B6D" w:rsidP="00CE7B91">
            <w:pPr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6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2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6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7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30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3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415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67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3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  <w:shd w:val="clear" w:color="auto" w:fill="FFFFFF" w:themeFill="background1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30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7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3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30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D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Z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Q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W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Z</w:t>
            </w:r>
          </w:p>
        </w:tc>
        <w:tc>
          <w:tcPr>
            <w:tcW w:w="33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66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2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66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7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30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A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G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3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30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Q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73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N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I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  <w:shd w:val="clear" w:color="auto" w:fill="D6E3BC" w:themeFill="accent3" w:themeFillTint="66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W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Q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C</w:t>
            </w:r>
          </w:p>
        </w:tc>
      </w:tr>
      <w:tr w:rsidR="00CE7B91" w:rsidRPr="00CE7B91" w:rsidTr="00CE7B91"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3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M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K</w:t>
            </w:r>
          </w:p>
        </w:tc>
        <w:tc>
          <w:tcPr>
            <w:tcW w:w="33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J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H</w:t>
            </w:r>
          </w:p>
        </w:tc>
        <w:tc>
          <w:tcPr>
            <w:tcW w:w="372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B</w:t>
            </w:r>
          </w:p>
        </w:tc>
        <w:tc>
          <w:tcPr>
            <w:tcW w:w="366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P</w:t>
            </w:r>
          </w:p>
        </w:tc>
        <w:tc>
          <w:tcPr>
            <w:tcW w:w="330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U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33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L</w:t>
            </w:r>
          </w:p>
        </w:tc>
        <w:tc>
          <w:tcPr>
            <w:tcW w:w="415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O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V</w:t>
            </w:r>
          </w:p>
        </w:tc>
        <w:tc>
          <w:tcPr>
            <w:tcW w:w="367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3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X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W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E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Y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F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T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R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W</w:t>
            </w:r>
          </w:p>
        </w:tc>
        <w:tc>
          <w:tcPr>
            <w:tcW w:w="374" w:type="dxa"/>
          </w:tcPr>
          <w:p w:rsidR="00BE4B6D" w:rsidRPr="00CE7B91" w:rsidRDefault="00BE4B6D" w:rsidP="00CE7B91">
            <w:pPr>
              <w:jc w:val="center"/>
              <w:rPr>
                <w:sz w:val="28"/>
                <w:szCs w:val="24"/>
              </w:rPr>
            </w:pPr>
            <w:r w:rsidRPr="00CE7B91">
              <w:rPr>
                <w:sz w:val="28"/>
                <w:szCs w:val="24"/>
              </w:rPr>
              <w:t>S</w:t>
            </w:r>
          </w:p>
        </w:tc>
      </w:tr>
    </w:tbl>
    <w:p w:rsidR="00DE54E0" w:rsidRPr="00CE7B91" w:rsidRDefault="00DE54E0"/>
    <w:p w:rsidR="00DE54E0" w:rsidRPr="00CE7B91" w:rsidRDefault="00DE54E0"/>
    <w:p w:rsidR="00AA6731" w:rsidRPr="00CE7B91" w:rsidRDefault="00AA6731"/>
    <w:p w:rsidR="003D68AB" w:rsidRDefault="003D68AB">
      <w:r>
        <w:br w:type="page"/>
      </w:r>
    </w:p>
    <w:p w:rsidR="00AA6191" w:rsidRPr="00FC6C1F" w:rsidRDefault="00082790" w:rsidP="00AA6191">
      <w:pPr>
        <w:rPr>
          <w:rFonts w:ascii="Arial" w:hAnsi="Arial" w:cs="Arial"/>
          <w:b/>
        </w:rPr>
      </w:pPr>
      <w:r w:rsidRPr="00FC6C1F">
        <w:rPr>
          <w:rFonts w:ascii="Arial" w:hAnsi="Arial" w:cs="Arial"/>
          <w:b/>
        </w:rPr>
        <w:lastRenderedPageBreak/>
        <w:t>Recurso disponível sob a licença CC-BY-NC-AS</w:t>
      </w:r>
    </w:p>
    <w:p w:rsidR="00FC6C1F" w:rsidRPr="00FC6C1F" w:rsidRDefault="00FC6C1F" w:rsidP="00FC6C1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pt-BR"/>
        </w:rPr>
      </w:pPr>
      <w:r w:rsidRPr="00FC6C1F">
        <w:rPr>
          <w:rFonts w:ascii="Arial" w:eastAsia="Times New Roman" w:hAnsi="Arial" w:cs="Arial"/>
          <w:b/>
          <w:bCs/>
          <w:lang w:eastAsia="pt-BR"/>
        </w:rPr>
        <w:t>Atribuição-Não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FC6C1F">
        <w:rPr>
          <w:rFonts w:ascii="Arial" w:eastAsia="Times New Roman" w:hAnsi="Arial" w:cs="Arial"/>
          <w:b/>
          <w:bCs/>
          <w:lang w:eastAsia="pt-BR"/>
        </w:rPr>
        <w:t>Comercial</w:t>
      </w:r>
      <w:r>
        <w:rPr>
          <w:rFonts w:ascii="Arial" w:eastAsia="Times New Roman" w:hAnsi="Arial" w:cs="Arial"/>
          <w:b/>
          <w:bCs/>
          <w:lang w:eastAsia="pt-BR"/>
        </w:rPr>
        <w:t xml:space="preserve"> – </w:t>
      </w:r>
      <w:r w:rsidRPr="00FC6C1F">
        <w:rPr>
          <w:rFonts w:ascii="Arial" w:eastAsia="Times New Roman" w:hAnsi="Arial" w:cs="Arial"/>
          <w:b/>
          <w:bCs/>
          <w:lang w:eastAsia="pt-BR"/>
        </w:rPr>
        <w:t>Compartilha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1100FE">
        <w:rPr>
          <w:rFonts w:ascii="Arial" w:eastAsia="Times New Roman" w:hAnsi="Arial" w:cs="Arial"/>
          <w:b/>
          <w:bCs/>
          <w:lang w:eastAsia="pt-BR"/>
        </w:rPr>
        <w:t>I</w:t>
      </w:r>
      <w:r w:rsidRPr="00FC6C1F">
        <w:rPr>
          <w:rFonts w:ascii="Arial" w:eastAsia="Times New Roman" w:hAnsi="Arial" w:cs="Arial"/>
          <w:b/>
          <w:bCs/>
          <w:lang w:eastAsia="pt-BR"/>
        </w:rPr>
        <w:t>gual CC BY-NC-SA</w:t>
      </w:r>
    </w:p>
    <w:p w:rsidR="00FC6C1F" w:rsidRPr="00FC6C1F" w:rsidRDefault="00FC6C1F" w:rsidP="00FC6C1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t-BR"/>
        </w:rPr>
      </w:pPr>
      <w:r w:rsidRPr="00FC6C1F">
        <w:rPr>
          <w:rFonts w:ascii="Arial" w:eastAsia="Times New Roman" w:hAnsi="Arial" w:cs="Arial"/>
          <w:lang w:eastAsia="pt-BR"/>
        </w:rPr>
        <w:t xml:space="preserve">Esta licença permite que outros </w:t>
      </w:r>
      <w:proofErr w:type="spellStart"/>
      <w:r w:rsidRPr="00FC6C1F">
        <w:rPr>
          <w:rFonts w:ascii="Arial" w:eastAsia="Times New Roman" w:hAnsi="Arial" w:cs="Arial"/>
          <w:lang w:eastAsia="pt-BR"/>
        </w:rPr>
        <w:t>remixem</w:t>
      </w:r>
      <w:proofErr w:type="spellEnd"/>
      <w:r w:rsidRPr="00FC6C1F">
        <w:rPr>
          <w:rFonts w:ascii="Arial" w:eastAsia="Times New Roman" w:hAnsi="Arial" w:cs="Arial"/>
          <w:lang w:eastAsia="pt-BR"/>
        </w:rPr>
        <w:t xml:space="preserve">, adaptem e criem a partir do seu trabalho para fins não comerciais, desde que atribuam a você o devido crédito e que licenciem as novas criações </w:t>
      </w:r>
      <w:proofErr w:type="gramStart"/>
      <w:r w:rsidRPr="00FC6C1F">
        <w:rPr>
          <w:rFonts w:ascii="Arial" w:eastAsia="Times New Roman" w:hAnsi="Arial" w:cs="Arial"/>
          <w:lang w:eastAsia="pt-BR"/>
        </w:rPr>
        <w:t>sob termos</w:t>
      </w:r>
      <w:proofErr w:type="gramEnd"/>
      <w:r w:rsidRPr="00FC6C1F">
        <w:rPr>
          <w:rFonts w:ascii="Arial" w:eastAsia="Times New Roman" w:hAnsi="Arial" w:cs="Arial"/>
          <w:lang w:eastAsia="pt-BR"/>
        </w:rPr>
        <w:t xml:space="preserve"> idênticos.</w:t>
      </w:r>
    </w:p>
    <w:p w:rsidR="00FC6C1F" w:rsidRDefault="009A7480" w:rsidP="00AA6191">
      <w:pPr>
        <w:rPr>
          <w:rFonts w:ascii="Arial" w:hAnsi="Arial" w:cs="Arial"/>
        </w:rPr>
      </w:pPr>
      <w:hyperlink r:id="rId6" w:history="1">
        <w:r w:rsidR="001100FE" w:rsidRPr="006E6031">
          <w:rPr>
            <w:rStyle w:val="Hyperlink"/>
            <w:rFonts w:ascii="Arial" w:hAnsi="Arial" w:cs="Arial"/>
          </w:rPr>
          <w:t>https://br.creativecommons.org/licencas/</w:t>
        </w:r>
      </w:hyperlink>
    </w:p>
    <w:p w:rsidR="001100FE" w:rsidRPr="00FC6C1F" w:rsidRDefault="001100FE" w:rsidP="00AA6191">
      <w:pPr>
        <w:rPr>
          <w:rFonts w:ascii="Arial" w:hAnsi="Arial" w:cs="Arial"/>
        </w:rPr>
      </w:pPr>
    </w:p>
    <w:p w:rsidR="00AA6191" w:rsidRDefault="00AA6191" w:rsidP="00AA6191">
      <w:pPr>
        <w:rPr>
          <w:rFonts w:ascii="Arial" w:hAnsi="Arial" w:cs="Arial"/>
        </w:rPr>
      </w:pPr>
    </w:p>
    <w:p w:rsidR="003D68AB" w:rsidRPr="00AA6191" w:rsidRDefault="003D68AB" w:rsidP="00AA6191">
      <w:pPr>
        <w:rPr>
          <w:rFonts w:ascii="Arial" w:hAnsi="Arial" w:cs="Arial"/>
        </w:rPr>
      </w:pPr>
      <w:r w:rsidRPr="00AA6191">
        <w:rPr>
          <w:rFonts w:ascii="Arial" w:hAnsi="Arial" w:cs="Arial"/>
        </w:rPr>
        <w:t xml:space="preserve">Recurso </w:t>
      </w:r>
      <w:r w:rsidR="001100FE">
        <w:rPr>
          <w:rFonts w:ascii="Arial" w:hAnsi="Arial" w:cs="Arial"/>
        </w:rPr>
        <w:t>modificado</w:t>
      </w:r>
      <w:r w:rsidRPr="00AA6191">
        <w:rPr>
          <w:rFonts w:ascii="Arial" w:hAnsi="Arial" w:cs="Arial"/>
        </w:rPr>
        <w:t xml:space="preserve"> por</w:t>
      </w:r>
      <w:r w:rsidR="00AA6191" w:rsidRPr="00AA6191">
        <w:rPr>
          <w:rFonts w:ascii="Arial" w:hAnsi="Arial" w:cs="Arial"/>
        </w:rPr>
        <w:t>:</w:t>
      </w:r>
      <w:r w:rsidR="00AA6191">
        <w:rPr>
          <w:rFonts w:ascii="Arial" w:hAnsi="Arial" w:cs="Arial"/>
        </w:rPr>
        <w:t xml:space="preserve"> </w:t>
      </w:r>
      <w:r w:rsidRPr="00AA6191">
        <w:rPr>
          <w:rFonts w:ascii="Arial" w:hAnsi="Arial" w:cs="Arial"/>
        </w:rPr>
        <w:t>Pris</w:t>
      </w:r>
      <w:r w:rsidR="00AA6191" w:rsidRPr="00AA6191">
        <w:rPr>
          <w:rFonts w:ascii="Arial" w:hAnsi="Arial" w:cs="Arial"/>
        </w:rPr>
        <w:t>cilla Maria Cardoso</w:t>
      </w:r>
    </w:p>
    <w:p w:rsidR="003D68AB" w:rsidRPr="00AA6191" w:rsidRDefault="00AA6191" w:rsidP="00AA6191">
      <w:pPr>
        <w:rPr>
          <w:rFonts w:ascii="Arial" w:hAnsi="Arial" w:cs="Arial"/>
        </w:rPr>
      </w:pPr>
      <w:r w:rsidRPr="00AA6191">
        <w:rPr>
          <w:rFonts w:ascii="Arial" w:hAnsi="Arial" w:cs="Arial"/>
        </w:rPr>
        <w:t>Universidade Federal do Espírito Santo</w:t>
      </w:r>
    </w:p>
    <w:p w:rsidR="003D68AB" w:rsidRPr="00AA6191" w:rsidRDefault="003D68AB" w:rsidP="00AA6191">
      <w:pPr>
        <w:rPr>
          <w:rFonts w:ascii="Arial" w:hAnsi="Arial" w:cs="Arial"/>
        </w:rPr>
      </w:pPr>
      <w:bookmarkStart w:id="0" w:name="_GoBack"/>
      <w:bookmarkEnd w:id="0"/>
      <w:r w:rsidRPr="00AA6191">
        <w:rPr>
          <w:rFonts w:ascii="Arial" w:hAnsi="Arial" w:cs="Arial"/>
        </w:rPr>
        <w:t>Recurso original utilizado</w:t>
      </w:r>
      <w:r w:rsidR="00AA6191" w:rsidRPr="00AA6191">
        <w:rPr>
          <w:rFonts w:ascii="Arial" w:hAnsi="Arial" w:cs="Arial"/>
        </w:rPr>
        <w:t xml:space="preserve"> para </w:t>
      </w:r>
      <w:r w:rsidR="001100FE">
        <w:rPr>
          <w:rFonts w:ascii="Arial" w:hAnsi="Arial" w:cs="Arial"/>
        </w:rPr>
        <w:t>a adaptação</w:t>
      </w:r>
    </w:p>
    <w:p w:rsidR="00AA6191" w:rsidRPr="00AA6191" w:rsidRDefault="00AA6191" w:rsidP="00AA6191">
      <w:pPr>
        <w:rPr>
          <w:rFonts w:ascii="Arial" w:hAnsi="Arial" w:cs="Arial"/>
        </w:rPr>
      </w:pPr>
      <w:r w:rsidRPr="00AA6191">
        <w:rPr>
          <w:rFonts w:ascii="Arial" w:hAnsi="Arial" w:cs="Arial"/>
        </w:rPr>
        <w:t xml:space="preserve">Autor: </w:t>
      </w:r>
      <w:hyperlink r:id="rId7" w:history="1">
        <w:r w:rsidRPr="00AA6191">
          <w:rPr>
            <w:rStyle w:val="Hyperlink"/>
            <w:rFonts w:ascii="Arial" w:hAnsi="Arial" w:cs="Arial"/>
            <w:color w:val="auto"/>
            <w:u w:val="none"/>
          </w:rPr>
          <w:t xml:space="preserve"> Adriana</w:t>
        </w:r>
      </w:hyperlink>
      <w:r w:rsidRPr="00AA6191">
        <w:rPr>
          <w:rFonts w:ascii="Arial" w:hAnsi="Arial" w:cs="Arial"/>
        </w:rPr>
        <w:t xml:space="preserve"> </w:t>
      </w:r>
      <w:proofErr w:type="spellStart"/>
      <w:r w:rsidRPr="00AA6191">
        <w:rPr>
          <w:rFonts w:ascii="Arial" w:hAnsi="Arial" w:cs="Arial"/>
        </w:rPr>
        <w:t>Candal</w:t>
      </w:r>
      <w:proofErr w:type="spellEnd"/>
    </w:p>
    <w:p w:rsidR="00AA6191" w:rsidRPr="00AA6191" w:rsidRDefault="00AA6191" w:rsidP="00AA6191">
      <w:pPr>
        <w:rPr>
          <w:rFonts w:ascii="Arial" w:hAnsi="Arial" w:cs="Arial"/>
        </w:rPr>
      </w:pPr>
      <w:r w:rsidRPr="00AA6191">
        <w:rPr>
          <w:rFonts w:ascii="Arial" w:hAnsi="Arial" w:cs="Arial"/>
        </w:rPr>
        <w:t xml:space="preserve">10-minute </w:t>
      </w:r>
      <w:proofErr w:type="spellStart"/>
      <w:r w:rsidRPr="00AA6191">
        <w:rPr>
          <w:rFonts w:ascii="Arial" w:hAnsi="Arial" w:cs="Arial"/>
        </w:rPr>
        <w:t>activities</w:t>
      </w:r>
      <w:proofErr w:type="spellEnd"/>
      <w:r w:rsidRPr="00AA6191">
        <w:rPr>
          <w:rFonts w:ascii="Arial" w:hAnsi="Arial" w:cs="Arial"/>
        </w:rPr>
        <w:t xml:space="preserve"> - Word Hunt - </w:t>
      </w:r>
      <w:proofErr w:type="spellStart"/>
      <w:r w:rsidRPr="00AA6191">
        <w:rPr>
          <w:rFonts w:ascii="Arial" w:hAnsi="Arial" w:cs="Arial"/>
        </w:rPr>
        <w:t>Clothing</w:t>
      </w:r>
      <w:proofErr w:type="spellEnd"/>
    </w:p>
    <w:p w:rsidR="00DE54E0" w:rsidRPr="00AA6191" w:rsidRDefault="003D68AB" w:rsidP="00AA6191">
      <w:pPr>
        <w:rPr>
          <w:rFonts w:ascii="Arial" w:hAnsi="Arial" w:cs="Arial"/>
        </w:rPr>
      </w:pPr>
      <w:r w:rsidRPr="00AA6191">
        <w:rPr>
          <w:rFonts w:ascii="Arial" w:hAnsi="Arial" w:cs="Arial"/>
        </w:rPr>
        <w:t xml:space="preserve">Disponível em: </w:t>
      </w:r>
      <w:hyperlink r:id="rId8" w:history="1">
        <w:r w:rsidRPr="00AA6191">
          <w:rPr>
            <w:rStyle w:val="Hyperlink"/>
            <w:rFonts w:ascii="Arial" w:hAnsi="Arial" w:cs="Arial"/>
          </w:rPr>
          <w:t>https://educapes.capes.gov.br/handle/capes/206010</w:t>
        </w:r>
      </w:hyperlink>
    </w:p>
    <w:sectPr w:rsidR="00DE54E0" w:rsidRPr="00AA6191" w:rsidSect="00900F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A3NzMxNTQxMTIxsDBX0lEKTi0uzszPAykwrAUAIy9NVCwAAAA="/>
  </w:docVars>
  <w:rsids>
    <w:rsidRoot w:val="008B647A"/>
    <w:rsid w:val="00005543"/>
    <w:rsid w:val="00082790"/>
    <w:rsid w:val="001100FE"/>
    <w:rsid w:val="001A21C8"/>
    <w:rsid w:val="001F0E0C"/>
    <w:rsid w:val="00237530"/>
    <w:rsid w:val="002379E5"/>
    <w:rsid w:val="002B52CC"/>
    <w:rsid w:val="002D7D84"/>
    <w:rsid w:val="002F5DE4"/>
    <w:rsid w:val="00300D57"/>
    <w:rsid w:val="00350421"/>
    <w:rsid w:val="00372C98"/>
    <w:rsid w:val="0038318D"/>
    <w:rsid w:val="003D68AB"/>
    <w:rsid w:val="0040239A"/>
    <w:rsid w:val="004D7423"/>
    <w:rsid w:val="004E088E"/>
    <w:rsid w:val="0061495E"/>
    <w:rsid w:val="00634797"/>
    <w:rsid w:val="00696A0F"/>
    <w:rsid w:val="006B17A9"/>
    <w:rsid w:val="006B7DC4"/>
    <w:rsid w:val="006E1214"/>
    <w:rsid w:val="006F796E"/>
    <w:rsid w:val="007057B8"/>
    <w:rsid w:val="00754038"/>
    <w:rsid w:val="007833EB"/>
    <w:rsid w:val="0078683C"/>
    <w:rsid w:val="008124C0"/>
    <w:rsid w:val="008179C6"/>
    <w:rsid w:val="008259BE"/>
    <w:rsid w:val="008B4326"/>
    <w:rsid w:val="008B647A"/>
    <w:rsid w:val="008E3BC3"/>
    <w:rsid w:val="00900FA4"/>
    <w:rsid w:val="00917271"/>
    <w:rsid w:val="009646AA"/>
    <w:rsid w:val="009A7480"/>
    <w:rsid w:val="009C7D1E"/>
    <w:rsid w:val="00A1005F"/>
    <w:rsid w:val="00AA2746"/>
    <w:rsid w:val="00AA6191"/>
    <w:rsid w:val="00AA6731"/>
    <w:rsid w:val="00AC034C"/>
    <w:rsid w:val="00AC66C6"/>
    <w:rsid w:val="00BC1767"/>
    <w:rsid w:val="00BE4B6D"/>
    <w:rsid w:val="00CE0AD8"/>
    <w:rsid w:val="00CE7B91"/>
    <w:rsid w:val="00D33DB8"/>
    <w:rsid w:val="00D7305F"/>
    <w:rsid w:val="00DE54E0"/>
    <w:rsid w:val="00E2497A"/>
    <w:rsid w:val="00E66186"/>
    <w:rsid w:val="00EB5536"/>
    <w:rsid w:val="00EC04FB"/>
    <w:rsid w:val="00FC6C1F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C0"/>
  </w:style>
  <w:style w:type="paragraph" w:styleId="Ttulo3">
    <w:name w:val="heading 3"/>
    <w:basedOn w:val="Normal"/>
    <w:link w:val="Ttulo3Char"/>
    <w:uiPriority w:val="9"/>
    <w:qFormat/>
    <w:rsid w:val="00FC6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5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618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D68A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FC6C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pes.capes.gov.br/handle/capes/206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pes.capes.gov.br/browse?type=author&amp;value=Candal%2C+Adria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.creativecommons.org/licenca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Candal</dc:creator>
  <cp:lastModifiedBy>Usuario</cp:lastModifiedBy>
  <cp:revision>8</cp:revision>
  <cp:lastPrinted>2018-07-06T16:38:00Z</cp:lastPrinted>
  <dcterms:created xsi:type="dcterms:W3CDTF">2018-05-14T13:00:00Z</dcterms:created>
  <dcterms:modified xsi:type="dcterms:W3CDTF">2018-07-06T16:45:00Z</dcterms:modified>
</cp:coreProperties>
</file>